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9B" w:rsidRPr="00D3529B" w:rsidRDefault="00D3529B" w:rsidP="00D352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529B">
        <w:rPr>
          <w:rFonts w:ascii="Times New Roman" w:eastAsia="Calibri" w:hAnsi="Times New Roman" w:cs="Times New Roman"/>
          <w:b/>
          <w:sz w:val="24"/>
          <w:szCs w:val="24"/>
        </w:rPr>
        <w:t>Расписание мероприятий п</w:t>
      </w:r>
      <w:r>
        <w:rPr>
          <w:rFonts w:ascii="Times New Roman" w:eastAsia="Calibri" w:hAnsi="Times New Roman" w:cs="Times New Roman"/>
          <w:b/>
          <w:sz w:val="24"/>
          <w:szCs w:val="24"/>
        </w:rPr>
        <w:t>о организации зимней занятости 1-4 классов</w:t>
      </w:r>
      <w:r w:rsidRPr="00D3529B">
        <w:rPr>
          <w:rFonts w:ascii="Times New Roman" w:eastAsia="Calibri" w:hAnsi="Times New Roman" w:cs="Times New Roman"/>
          <w:b/>
          <w:sz w:val="24"/>
          <w:szCs w:val="24"/>
        </w:rPr>
        <w:t xml:space="preserve"> на 29.12.2020-10.01.2021</w:t>
      </w:r>
    </w:p>
    <w:tbl>
      <w:tblPr>
        <w:tblStyle w:val="a6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1134"/>
        <w:gridCol w:w="2977"/>
        <w:gridCol w:w="1701"/>
        <w:gridCol w:w="3119"/>
        <w:gridCol w:w="5528"/>
      </w:tblGrid>
      <w:tr w:rsidR="005B774D" w:rsidRPr="00D3529B" w:rsidTr="00433E32">
        <w:trPr>
          <w:trHeight w:val="4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D3529B" w:rsidP="00466399">
            <w:pPr>
              <w:ind w:left="-137" w:right="-80"/>
              <w:jc w:val="center"/>
              <w:rPr>
                <w:rFonts w:ascii="Times New Roman" w:hAnsi="Times New Roman"/>
                <w:b/>
              </w:rPr>
            </w:pPr>
            <w:r w:rsidRPr="00D3529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D3529B" w:rsidP="0046639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3529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D3529B" w:rsidP="00466399">
            <w:pPr>
              <w:jc w:val="center"/>
              <w:rPr>
                <w:rFonts w:ascii="Times New Roman" w:hAnsi="Times New Roman"/>
                <w:b/>
              </w:rPr>
            </w:pPr>
            <w:r w:rsidRPr="00D3529B">
              <w:rPr>
                <w:rFonts w:ascii="Times New Roman" w:hAnsi="Times New Roman"/>
                <w:b/>
              </w:rPr>
              <w:t>Мероприятие, Ф.И.О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D3529B" w:rsidP="00466399">
            <w:pPr>
              <w:jc w:val="center"/>
              <w:rPr>
                <w:rFonts w:ascii="Times New Roman" w:hAnsi="Times New Roman"/>
                <w:b/>
              </w:rPr>
            </w:pPr>
            <w:r w:rsidRPr="00D3529B">
              <w:rPr>
                <w:rFonts w:ascii="Times New Roman" w:hAnsi="Times New Roman"/>
                <w:b/>
              </w:rPr>
              <w:t>Способ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D3529B" w:rsidP="00466399">
            <w:pPr>
              <w:jc w:val="center"/>
              <w:rPr>
                <w:rFonts w:ascii="Times New Roman" w:hAnsi="Times New Roman"/>
                <w:b/>
              </w:rPr>
            </w:pPr>
            <w:r w:rsidRPr="00D3529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D3529B" w:rsidP="00466399">
            <w:pPr>
              <w:jc w:val="center"/>
              <w:rPr>
                <w:rFonts w:ascii="Times New Roman" w:hAnsi="Times New Roman"/>
                <w:b/>
              </w:rPr>
            </w:pPr>
            <w:r w:rsidRPr="00D3529B">
              <w:rPr>
                <w:rFonts w:ascii="Times New Roman" w:hAnsi="Times New Roman"/>
                <w:b/>
              </w:rPr>
              <w:t>Ресурс</w:t>
            </w:r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D3529B" w:rsidP="00466399">
            <w:pPr>
              <w:ind w:left="-137" w:right="-80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D3529B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3529B">
              <w:rPr>
                <w:rFonts w:ascii="Times New Roman" w:hAnsi="Times New Roman"/>
              </w:rPr>
              <w:t>29.12.2020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D3529B" w:rsidP="00466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5B774D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Марафон</w:t>
            </w:r>
            <w:r w:rsidRPr="005B774D">
              <w:rPr>
                <w:rFonts w:ascii="Times New Roman" w:hAnsi="Times New Roman"/>
              </w:rPr>
              <w:t xml:space="preserve"> «Сказочная лапландия»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9B" w:rsidRPr="00D3529B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Pr="005B774D">
                <w:rPr>
                  <w:rStyle w:val="a3"/>
                  <w:rFonts w:ascii="Times New Roman" w:hAnsi="Times New Roman"/>
                </w:rPr>
                <w:t>https://uchi.ru/teachers/marathon_bonds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37" w:right="-80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30.12.2020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Мультфильмы о дружбе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Pr="005B774D">
                <w:rPr>
                  <w:rStyle w:val="a3"/>
                  <w:rFonts w:ascii="Times New Roman" w:hAnsi="Times New Roman"/>
                </w:rPr>
                <w:t>https://www.youtube.com/watch?v=8V1h1krBeIM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37" w:right="-80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 xml:space="preserve">Видеоурок о праздновании Нового года </w:t>
            </w:r>
            <w:r w:rsidRPr="005B774D">
              <w:rPr>
                <w:rFonts w:ascii="Times New Roman" w:hAnsi="Times New Roman"/>
              </w:rPr>
              <w:t>в разных странах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Pr="005B774D">
                <w:rPr>
                  <w:rStyle w:val="a3"/>
                  <w:rFonts w:ascii="Times New Roman" w:hAnsi="Times New Roman"/>
                </w:rPr>
                <w:t>https://videouroki.net/blog/vidieourok-i-krossvord-my-vstriechaiem-novyi-ghod.html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C409F5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1.01.</w:t>
            </w:r>
            <w:r w:rsidRPr="005B774D">
              <w:rPr>
                <w:rFonts w:ascii="Times New Roman" w:hAnsi="Times New Roman"/>
              </w:rPr>
              <w:t>20</w:t>
            </w:r>
            <w:r w:rsidRPr="005B774D">
              <w:rPr>
                <w:rFonts w:ascii="Times New Roman" w:hAnsi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Дино олимпиада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9" w:anchor="full" w:history="1">
              <w:r w:rsidRPr="005B774D">
                <w:rPr>
                  <w:rStyle w:val="a3"/>
                  <w:rFonts w:ascii="Times New Roman" w:hAnsi="Times New Roman"/>
                </w:rPr>
                <w:t>https://olympiads.uchi.ru/teachers/groups/2010094/olymp_stats/dino2012#full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C409F5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2.01.</w:t>
            </w:r>
            <w:r w:rsidRPr="005B774D">
              <w:rPr>
                <w:rFonts w:ascii="Times New Roman" w:hAnsi="Times New Roman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Сер</w:t>
            </w:r>
            <w:r w:rsidRPr="005B774D">
              <w:rPr>
                <w:rFonts w:ascii="Times New Roman" w:hAnsi="Times New Roman"/>
              </w:rPr>
              <w:t>ия уроков «Безопасные каникулы»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Pr="005B774D">
                <w:rPr>
                  <w:rStyle w:val="a3"/>
                  <w:rFonts w:ascii="Times New Roman" w:hAnsi="Times New Roman"/>
                </w:rPr>
                <w:t>https://cdo-gloria.edu.yar.ru//distantsionnoe__obuchenie/seriya_urokov_bezopasnie_ka_33.html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C409F5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3</w:t>
            </w:r>
            <w:r w:rsidRPr="005B774D">
              <w:rPr>
                <w:rFonts w:ascii="Times New Roman" w:hAnsi="Times New Roman"/>
              </w:rPr>
              <w:t>.01.2021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Викторина по сказкам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Pr="005B774D">
                <w:rPr>
                  <w:rStyle w:val="a3"/>
                  <w:rFonts w:ascii="Times New Roman" w:hAnsi="Times New Roman"/>
                </w:rPr>
                <w:t>https://shkolabuduschego.ru/viktorina/po-skazkam.html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C409F5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4</w:t>
            </w:r>
            <w:r w:rsidRPr="005B774D">
              <w:rPr>
                <w:rFonts w:ascii="Times New Roman" w:hAnsi="Times New Roman"/>
              </w:rPr>
              <w:t>.01.2021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Лучшие детские фильмы.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Pr="005B774D">
                <w:rPr>
                  <w:rStyle w:val="a3"/>
                  <w:rFonts w:ascii="Times New Roman" w:hAnsi="Times New Roman"/>
                </w:rPr>
                <w:t>https://yandex.ru/video/search?text=детские%20фильмы%20смотреть%20онлайн%20бесплатно%20в%20хорошем%20качестве&amp;path=wizard&amp;wiz_type=vital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C409F5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5</w:t>
            </w:r>
            <w:r w:rsidRPr="005B774D">
              <w:rPr>
                <w:rFonts w:ascii="Times New Roman" w:hAnsi="Times New Roman"/>
              </w:rPr>
              <w:t>.01.2021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Развивающие видео для 1 класса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Pr="005B774D">
                <w:rPr>
                  <w:rStyle w:val="a3"/>
                  <w:rFonts w:ascii="Times New Roman" w:hAnsi="Times New Roman"/>
                </w:rPr>
                <w:t>https://vnclip.net/rev/развивающие+видео+для+1+класса/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C409F5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6.01.</w:t>
            </w:r>
            <w:r w:rsidRPr="005B774D">
              <w:rPr>
                <w:rFonts w:ascii="Times New Roman" w:hAnsi="Times New Roman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Мультфильм «Конёк- Горбунок»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Pr="005B774D">
                <w:rPr>
                  <w:rStyle w:val="a3"/>
                  <w:rFonts w:ascii="Times New Roman" w:hAnsi="Times New Roman"/>
                </w:rPr>
                <w:t>https://www.youtube.com/watch?v=H3KiHKiAW4o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C409F5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7</w:t>
            </w:r>
            <w:r w:rsidRPr="005B774D">
              <w:rPr>
                <w:rFonts w:ascii="Times New Roman" w:hAnsi="Times New Roman"/>
              </w:rPr>
              <w:t>.01.2021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Детям о Рождестве Христове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Pr="005B774D">
                <w:rPr>
                  <w:rStyle w:val="a3"/>
                  <w:rFonts w:ascii="Times New Roman" w:hAnsi="Times New Roman"/>
                </w:rPr>
                <w:t>https://www.youtube.com/watch?v=9YeKwpyS4dw</w:t>
              </w:r>
            </w:hyperlink>
          </w:p>
        </w:tc>
      </w:tr>
      <w:tr w:rsidR="005B774D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C409F5"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8.01.2021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C47382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Default="005B774D" w:rsidP="00466399">
            <w:pPr>
              <w:jc w:val="center"/>
            </w:pPr>
            <w:r w:rsidRPr="0008755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r w:rsidRPr="005B774D">
              <w:rPr>
                <w:rFonts w:ascii="Times New Roman" w:hAnsi="Times New Roman"/>
              </w:rPr>
              <w:t>Рождественский мультфильм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D" w:rsidRPr="005B774D" w:rsidRDefault="005B774D" w:rsidP="00466399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Pr="005B774D">
                <w:rPr>
                  <w:rStyle w:val="a3"/>
                  <w:rFonts w:ascii="Times New Roman" w:hAnsi="Times New Roman"/>
                </w:rPr>
                <w:t>https://www.youtube.com/watch?v=CATj6bSh3ME</w:t>
              </w:r>
            </w:hyperlink>
          </w:p>
        </w:tc>
      </w:tr>
      <w:tr w:rsidR="00466399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Pr="00C409F5" w:rsidRDefault="00466399" w:rsidP="004663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Pr="005B774D" w:rsidRDefault="00466399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Default="00466399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782B8C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Default="00466399" w:rsidP="00466399">
            <w:pPr>
              <w:jc w:val="center"/>
            </w:pPr>
            <w:r w:rsidRPr="00733449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Pr="005B774D" w:rsidRDefault="00433E32" w:rsidP="00466399">
            <w:pPr>
              <w:jc w:val="center"/>
              <w:rPr>
                <w:rFonts w:ascii="Times New Roman" w:hAnsi="Times New Roman"/>
              </w:rPr>
            </w:pPr>
            <w:r w:rsidRPr="00433E32">
              <w:rPr>
                <w:rFonts w:ascii="Times New Roman" w:hAnsi="Times New Roman"/>
              </w:rPr>
              <w:t>Фильм онлайн М.Бонда «Приключения медвежонка Паддингтона»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Pr="005B774D" w:rsidRDefault="00433E32" w:rsidP="00466399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Pr="002B0DF2">
                <w:rPr>
                  <w:rStyle w:val="a3"/>
                  <w:rFonts w:ascii="Times New Roman" w:hAnsi="Times New Roman"/>
                </w:rPr>
                <w:t>https://fenglish.ru/movie/paddington/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66399" w:rsidRPr="00D3529B" w:rsidTr="00433E32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Pr="00C409F5" w:rsidRDefault="00466399" w:rsidP="004663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Pr="005B774D" w:rsidRDefault="00466399" w:rsidP="0046639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Default="00466399" w:rsidP="00466399">
            <w:pPr>
              <w:jc w:val="center"/>
            </w:pPr>
            <w:r w:rsidRPr="00D3529B">
              <w:rPr>
                <w:rFonts w:ascii="Times New Roman" w:eastAsia="Times New Roman" w:hAnsi="Times New Roman"/>
                <w:color w:val="000000"/>
              </w:rPr>
              <w:t xml:space="preserve">Классный час, </w:t>
            </w:r>
            <w:r w:rsidRPr="00782B8C">
              <w:rPr>
                <w:rFonts w:ascii="Times New Roman" w:eastAsia="Times New Roman" w:hAnsi="Times New Roman"/>
                <w:color w:val="000000"/>
              </w:rPr>
              <w:t>Игуменова М.Г. и Пастушкина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Default="00466399" w:rsidP="00466399">
            <w:pPr>
              <w:jc w:val="center"/>
            </w:pPr>
            <w:r w:rsidRPr="00733449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Pr="005B774D" w:rsidRDefault="00433E32" w:rsidP="00466399">
            <w:pPr>
              <w:jc w:val="center"/>
              <w:rPr>
                <w:rFonts w:ascii="Times New Roman" w:hAnsi="Times New Roman"/>
              </w:rPr>
            </w:pPr>
            <w:r w:rsidRPr="00433E32">
              <w:rPr>
                <w:rFonts w:ascii="Times New Roman" w:hAnsi="Times New Roman"/>
              </w:rPr>
              <w:t>Час весёлых затей «Загадки волшебницы-зимы»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99" w:rsidRPr="005B774D" w:rsidRDefault="00433E32" w:rsidP="00466399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Pr="002B0DF2">
                <w:rPr>
                  <w:rStyle w:val="a3"/>
                  <w:rFonts w:ascii="Times New Roman" w:hAnsi="Times New Roman"/>
                </w:rPr>
                <w:t>https://yandex.ru/video/preview/?text=Час%20весёлых%20затей%20«Загадки%20волшебницы-зимы»&amp;path=wizard&amp;parent-reqid=1609135217596678-40603412281912118900274-production-app-host-sas-web-yp-120&amp;wiz_type=vital&amp;filmId=2027912889942169008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9245E2" w:rsidRDefault="009245E2"/>
    <w:sectPr w:rsidR="009245E2" w:rsidSect="00433E32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6A90"/>
    <w:multiLevelType w:val="hybridMultilevel"/>
    <w:tmpl w:val="646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45D7"/>
    <w:rsid w:val="000416FA"/>
    <w:rsid w:val="001777C1"/>
    <w:rsid w:val="00237C67"/>
    <w:rsid w:val="002D5C67"/>
    <w:rsid w:val="002E6B86"/>
    <w:rsid w:val="003569C5"/>
    <w:rsid w:val="00433E32"/>
    <w:rsid w:val="00466399"/>
    <w:rsid w:val="0054201B"/>
    <w:rsid w:val="005B774D"/>
    <w:rsid w:val="005C73BA"/>
    <w:rsid w:val="005C74B0"/>
    <w:rsid w:val="005F649D"/>
    <w:rsid w:val="006D0C1F"/>
    <w:rsid w:val="00707AF2"/>
    <w:rsid w:val="007173DE"/>
    <w:rsid w:val="007C2EE6"/>
    <w:rsid w:val="00866881"/>
    <w:rsid w:val="008F3ECE"/>
    <w:rsid w:val="009245E2"/>
    <w:rsid w:val="009F0F70"/>
    <w:rsid w:val="00A50D35"/>
    <w:rsid w:val="00A5142D"/>
    <w:rsid w:val="00AD3D6E"/>
    <w:rsid w:val="00AF3FB3"/>
    <w:rsid w:val="00B24CD9"/>
    <w:rsid w:val="00B6406F"/>
    <w:rsid w:val="00B8313A"/>
    <w:rsid w:val="00BD77AA"/>
    <w:rsid w:val="00CA6F1A"/>
    <w:rsid w:val="00CF45D7"/>
    <w:rsid w:val="00D3529B"/>
    <w:rsid w:val="00D65455"/>
    <w:rsid w:val="00DC369B"/>
    <w:rsid w:val="00E3578B"/>
    <w:rsid w:val="00F94B1F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5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45D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245E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35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i-krossvord-my-vstriechaiem-novyi-ghod.html" TargetMode="External"/><Relationship Id="rId13" Type="http://schemas.openxmlformats.org/officeDocument/2006/relationships/hyperlink" Target="https://vnclip.net/rev/&#1088;&#1072;&#1079;&#1074;&#1080;&#1074;&#1072;&#1102;&#1097;&#1080;&#1077;+&#1074;&#1080;&#1076;&#1077;&#1086;+&#1076;&#1083;&#1103;+1+&#1082;&#1083;&#1072;&#1089;&#1089;&#1072;/" TargetMode="External"/><Relationship Id="rId18" Type="http://schemas.openxmlformats.org/officeDocument/2006/relationships/hyperlink" Target="https://yandex.ru/video/preview/?text=&#1063;&#1072;&#1089;%20&#1074;&#1077;&#1089;&#1105;&#1083;&#1099;&#1093;%20&#1079;&#1072;&#1090;&#1077;&#1081;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V1h1krBeIM" TargetMode="External"/><Relationship Id="rId12" Type="http://schemas.openxmlformats.org/officeDocument/2006/relationships/hyperlink" Target="https://yandex.ru/video/search?text=&#1076;&#1077;&#1090;&#1089;&#1082;&#1080;&#1077;%20&#1092;&#1080;&#1083;&#1100;&#1084;&#1099;%20&#1089;&#1084;&#1086;&#1090;&#1088;&#1077;&#1090;&#1100;%20&#1086;&#1085;&#1083;&#1072;&#1081;&#1085;%20&#1073;&#1077;&#1089;&#1087;&#1083;&#1072;&#1090;&#1085;&#1086;%20&#1074;%20&#1093;&#1086;&#1088;&#1086;&#1096;&#1077;&#1084;%20&#1082;&#1072;&#1095;&#1077;&#1089;&#1090;&#1074;&#1077;&amp;path=wizard&amp;wiz_type=vital" TargetMode="External"/><Relationship Id="rId17" Type="http://schemas.openxmlformats.org/officeDocument/2006/relationships/hyperlink" Target="https://fenglish.ru/movie/paddingt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ATj6bSh3M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marathon_bonds" TargetMode="External"/><Relationship Id="rId11" Type="http://schemas.openxmlformats.org/officeDocument/2006/relationships/hyperlink" Target="https://shkolabuduschego.ru/viktorina/po-skazka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YeKwpyS4dw" TargetMode="External"/><Relationship Id="rId10" Type="http://schemas.openxmlformats.org/officeDocument/2006/relationships/hyperlink" Target="https://cdo-gloria.edu.yar.ru//distantsionnoe__obuchenie/seriya_urokov_bezopasnie_ka_33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lympiads.uchi.ru/teachers/groups/2010094/olymp_stats/dino2012" TargetMode="External"/><Relationship Id="rId14" Type="http://schemas.openxmlformats.org/officeDocument/2006/relationships/hyperlink" Target="https://www.youtube.com/watch?v=H3KiHKiAW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dcterms:created xsi:type="dcterms:W3CDTF">2020-12-27T21:09:00Z</dcterms:created>
  <dcterms:modified xsi:type="dcterms:W3CDTF">2020-12-28T06:02:00Z</dcterms:modified>
</cp:coreProperties>
</file>